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Bezpieczeństwo wewnętrzne  </w:t>
      </w:r>
    </w:p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studia II stopnia </w:t>
      </w:r>
    </w:p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niestacjonarne</w:t>
      </w:r>
    </w:p>
    <w:p w:rsidR="00AB6C05" w:rsidRDefault="00395A0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Harmonogram zimowej sesji egzaminacyjnej  2024/2025</w:t>
      </w:r>
    </w:p>
    <w:p w:rsidR="00AB6C05" w:rsidRDefault="00AB6C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 rok, I semestr</w:t>
      </w: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2"/>
        <w:gridCol w:w="1808"/>
        <w:gridCol w:w="2422"/>
        <w:gridCol w:w="2694"/>
      </w:tblGrid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jc w:val="center"/>
              <w:rPr>
                <w:b/>
              </w:rPr>
            </w:pPr>
            <w:r>
              <w:rPr>
                <w:b/>
              </w:rPr>
              <w:t>I termin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jc w:val="center"/>
              <w:rPr>
                <w:b/>
              </w:rPr>
            </w:pPr>
            <w:r>
              <w:rPr>
                <w:b/>
              </w:rPr>
              <w:t>II termin poprawkowy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 xml:space="preserve">Egzaminy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AB6C05">
            <w:pPr>
              <w:rPr>
                <w:b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22-23.02 i 01-02.03. 2025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Psychologia społeczna (egzamin pisemny)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hab. Ewa Marciniak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02.02.2025 godz. 11.00</w:t>
            </w:r>
          </w:p>
          <w:p w:rsidR="00AB6C05" w:rsidRDefault="00395A06">
            <w:r>
              <w:t>s. Aula NŚ 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23.02. godz. 11.00  </w:t>
            </w:r>
          </w:p>
          <w:p w:rsidR="00DD2A35" w:rsidRDefault="00DD2A35">
            <w:r>
              <w:t>s. 210 NŚ67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Bezpieczeństwo ekonomiczne </w:t>
            </w:r>
          </w:p>
          <w:p w:rsidR="00AB6C05" w:rsidRDefault="00395A06">
            <w:r>
              <w:t>(egzamin pisemny)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hab. prof. UW Krzysztof Tomaszewski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D103DD">
            <w:r>
              <w:t>01.02.2025, godz. 8:15</w:t>
            </w:r>
            <w:r w:rsidR="00395A06">
              <w:t xml:space="preserve"> (pisemny)</w:t>
            </w:r>
          </w:p>
          <w:p w:rsidR="00AB6C05" w:rsidRDefault="00395A06">
            <w:r>
              <w:t xml:space="preserve">s. </w:t>
            </w:r>
            <w:r w:rsidR="00D103DD">
              <w:t>Czarnowski KP3</w:t>
            </w:r>
          </w:p>
          <w:p w:rsidR="00AB6C05" w:rsidRDefault="00AB6C0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pPr>
              <w:jc w:val="center"/>
            </w:pPr>
            <w:r>
              <w:t>22.02.2025, godz. 8:00 (pisemny)</w:t>
            </w:r>
          </w:p>
          <w:p w:rsidR="00DD2A35" w:rsidRDefault="00DD2A35">
            <w:pPr>
              <w:jc w:val="center"/>
            </w:pPr>
            <w:r w:rsidRPr="00DD2A35">
              <w:t>s. 101 NŚ67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Geopolityczne uwarunkowania bezpieczeństwa wewnętrznego (egzamin ustny)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Dr Kornela </w:t>
            </w:r>
            <w:proofErr w:type="spellStart"/>
            <w:r>
              <w:t>Oblińska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Na ostatnich zajęciach</w:t>
            </w:r>
          </w:p>
          <w:p w:rsidR="00AB6C05" w:rsidRDefault="00395A06">
            <w:r>
              <w:t xml:space="preserve">tj. 12.01.2025 </w:t>
            </w:r>
          </w:p>
          <w:p w:rsidR="00AB6C05" w:rsidRDefault="00395A06">
            <w:r>
              <w:t xml:space="preserve">(zgodnie </w:t>
            </w:r>
            <w:r>
              <w:br/>
              <w:t>z ustaleniami)</w:t>
            </w:r>
          </w:p>
          <w:p w:rsidR="00AB6C05" w:rsidRDefault="00AB6C05"/>
          <w:p w:rsidR="00AB6C05" w:rsidRDefault="00395A06">
            <w:r>
              <w:t xml:space="preserve">W razie potrzeby termin I w sesji zostanie  ustalony z Wykładowcą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 23.02.2024</w:t>
            </w:r>
          </w:p>
          <w:p w:rsidR="00AB6C05" w:rsidRDefault="00395A06">
            <w:r>
              <w:t>godz. 16.00-17.00</w:t>
            </w:r>
          </w:p>
          <w:p w:rsidR="00DD2A35" w:rsidRDefault="00DD2A35">
            <w:r w:rsidRPr="00DD2A35">
              <w:t>s. 101 NŚ67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Studia nad wywiadem (egzamin ustny)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hab. Zbigniew Siemiątkowski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0E5C99" w:rsidP="000E5C99">
            <w:r>
              <w:t>0</w:t>
            </w:r>
            <w:r w:rsidR="00307339" w:rsidRPr="00307339">
              <w:t xml:space="preserve">1.02.2025 </w:t>
            </w:r>
            <w:r>
              <w:t xml:space="preserve">godz. </w:t>
            </w:r>
            <w:r w:rsidR="00307339" w:rsidRPr="00307339">
              <w:t>11:00.</w:t>
            </w:r>
          </w:p>
          <w:p w:rsidR="000E5C99" w:rsidRDefault="000E5C99" w:rsidP="000E5C99">
            <w:r>
              <w:t>s. 101 NŚ67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19 luty g. 15.00</w:t>
            </w:r>
          </w:p>
          <w:p w:rsidR="00AB6C05" w:rsidRDefault="00395A06">
            <w:r>
              <w:t>pok. 101</w:t>
            </w:r>
          </w:p>
          <w:p w:rsidR="00AB6C05" w:rsidRDefault="00395A06">
            <w:r>
              <w:t>NŚ 67</w:t>
            </w:r>
          </w:p>
        </w:tc>
      </w:tr>
      <w:tr w:rsidR="00AB6C05" w:rsidTr="00F6121C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Bezpieczeństwo cybernetyczne </w:t>
            </w:r>
          </w:p>
          <w:p w:rsidR="00AB6C05" w:rsidRDefault="00395A06">
            <w:r>
              <w:t>(egzamin pisemny)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dr Piotr </w:t>
            </w:r>
            <w:proofErr w:type="spellStart"/>
            <w:r>
              <w:t>Potejko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7339" w:rsidRDefault="00307339">
            <w:r>
              <w:t>11</w:t>
            </w:r>
            <w:r w:rsidR="00F6121C">
              <w:t>.01 „egzamin  „0”- ostatnie zaję</w:t>
            </w:r>
            <w:r>
              <w:t>cia</w:t>
            </w:r>
          </w:p>
          <w:p w:rsidR="00307339" w:rsidRDefault="00307339">
            <w:r>
              <w:t xml:space="preserve">I termin </w:t>
            </w:r>
          </w:p>
          <w:p w:rsidR="00AB6C05" w:rsidRDefault="00307339">
            <w:r>
              <w:t>08</w:t>
            </w:r>
            <w:r w:rsidR="00395A06">
              <w:t>.02.2024 godz. 10.00 (pisemny)</w:t>
            </w:r>
          </w:p>
          <w:p w:rsidR="00AB6C05" w:rsidRDefault="00395A06">
            <w:r>
              <w:t xml:space="preserve">s. </w:t>
            </w:r>
            <w:r w:rsidR="00307339">
              <w:t>Aula NŚ69</w:t>
            </w:r>
          </w:p>
          <w:p w:rsidR="00AB6C05" w:rsidRDefault="00AB6C0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22.02.2024 godz. 9.00 (pisemny)</w:t>
            </w:r>
          </w:p>
          <w:p w:rsidR="00DD2A35" w:rsidRPr="00DE2C5E" w:rsidRDefault="00DD2A35" w:rsidP="00DD2A35">
            <w:pPr>
              <w:shd w:val="clear" w:color="auto" w:fill="FFFFFF" w:themeFill="background1"/>
            </w:pPr>
            <w:r w:rsidRPr="005566D4">
              <w:t xml:space="preserve">NŚ 67 </w:t>
            </w:r>
            <w:proofErr w:type="spellStart"/>
            <w:r w:rsidRPr="005566D4">
              <w:t>IVp</w:t>
            </w:r>
            <w:proofErr w:type="spellEnd"/>
            <w:r w:rsidRPr="005566D4">
              <w:t xml:space="preserve"> Katedra Cyberbezpieczeństwa</w:t>
            </w:r>
          </w:p>
          <w:p w:rsidR="00DD2A35" w:rsidRDefault="00DD2A35"/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Zaliczenia na ocenę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AB6C05">
            <w:pPr>
              <w:rPr>
                <w:b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Najpóźniej na ostatnich zajęciach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Komunikowanie społeczne (</w:t>
            </w:r>
            <w:proofErr w:type="spellStart"/>
            <w:r>
              <w:t>zal</w:t>
            </w:r>
            <w:proofErr w:type="spellEnd"/>
            <w:r>
              <w:t>./oc.)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Magdalena Dobrowolska-</w:t>
            </w:r>
            <w:proofErr w:type="spellStart"/>
            <w:r>
              <w:t>Opała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Przedstawienie wyników projektu na ostatnich zajęciach, tj. 12 stycznia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Przedstawienie wyników projektu w dniu 1 lutego, godz. 13.00</w:t>
            </w:r>
          </w:p>
          <w:p w:rsidR="00AB6C05" w:rsidRDefault="00395A06">
            <w:r>
              <w:t>s. 316 GA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Społeczna percepcja zagrożeń (</w:t>
            </w:r>
            <w:proofErr w:type="spellStart"/>
            <w:r>
              <w:t>zal</w:t>
            </w:r>
            <w:proofErr w:type="spellEnd"/>
            <w:r>
              <w:t>./oc.)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Tomasz Godlewski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Przedstawienie wyników projektu na ostatnich zajęciach, tj.11.01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Przedstawienie wyników projektu w dniu 01.02 godz. 11.00 NŚ 67 p.210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pPr>
              <w:spacing w:line="276" w:lineRule="auto"/>
            </w:pPr>
            <w:r>
              <w:t xml:space="preserve">Antropologia etniczności i </w:t>
            </w:r>
            <w:r>
              <w:lastRenderedPageBreak/>
              <w:t>nacjonalizmu    OG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lastRenderedPageBreak/>
              <w:t xml:space="preserve">dr Konrad </w:t>
            </w:r>
            <w:proofErr w:type="spellStart"/>
            <w:r>
              <w:t>Zasztowt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Zaliczenie pisemne 11.01.2025, godz. </w:t>
            </w:r>
            <w:r>
              <w:lastRenderedPageBreak/>
              <w:t>10.30, Aula, bud. 1224.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lastRenderedPageBreak/>
              <w:t>Zaliczenie pisemne, 1.02.2025, godz. 10.30,</w:t>
            </w:r>
          </w:p>
          <w:p w:rsidR="00AB6C05" w:rsidRDefault="00395A06">
            <w:r>
              <w:t xml:space="preserve">s. 316 GA </w:t>
            </w:r>
          </w:p>
          <w:p w:rsidR="00AB6C05" w:rsidRDefault="00AB6C05"/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lastRenderedPageBreak/>
              <w:t>Elementy kulturowe, historyczne i społeczne w koncepcji bezpieczeństwa Mongolii     OG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Jan Rogala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Prezentacja wyników analizy i projektu 25.01.2025, godz. 11.40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Termin do ustalenia po kontakcie mailowym</w:t>
            </w:r>
          </w:p>
        </w:tc>
      </w:tr>
    </w:tbl>
    <w:p w:rsidR="00AB6C05" w:rsidRDefault="00AB6C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AB6C05" w:rsidRDefault="00395A06">
      <w:pPr>
        <w:spacing w:after="160" w:line="259" w:lineRule="auto"/>
        <w:rPr>
          <w:b/>
        </w:rPr>
      </w:pPr>
      <w:r>
        <w:br w:type="page"/>
      </w:r>
    </w:p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Bezpieczeństwo wewnętrzne; studia II stopnia; niestacjonarne</w:t>
      </w:r>
    </w:p>
    <w:p w:rsidR="00AB6C05" w:rsidRDefault="00395A06">
      <w:pPr>
        <w:jc w:val="center"/>
        <w:rPr>
          <w:b/>
        </w:rPr>
      </w:pPr>
      <w:r>
        <w:rPr>
          <w:b/>
        </w:rPr>
        <w:t>Harmonogram zimowej sesji egzaminacyjnej  2024/2025</w:t>
      </w:r>
    </w:p>
    <w:p w:rsidR="00AB6C05" w:rsidRDefault="00AB6C05">
      <w:pPr>
        <w:jc w:val="center"/>
        <w:rPr>
          <w:b/>
        </w:rPr>
      </w:pPr>
    </w:p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II rok, III semestr</w:t>
      </w:r>
    </w:p>
    <w:tbl>
      <w:tblPr>
        <w:tblStyle w:val="a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9"/>
        <w:gridCol w:w="2280"/>
        <w:gridCol w:w="2833"/>
        <w:gridCol w:w="2267"/>
      </w:tblGrid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jc w:val="center"/>
              <w:rPr>
                <w:b/>
              </w:rPr>
            </w:pPr>
            <w:r>
              <w:rPr>
                <w:b/>
              </w:rPr>
              <w:t>I Termin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jc w:val="center"/>
              <w:rPr>
                <w:b/>
              </w:rPr>
            </w:pPr>
            <w:r>
              <w:rPr>
                <w:b/>
              </w:rPr>
              <w:t>II termin poprawkowy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 xml:space="preserve">Egzaminy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AB6C05">
            <w:pPr>
              <w:rPr>
                <w:b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22-23.02 i 01-02.03. 2025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Strategia w systemie bezpieczeństwa (egzamin ustny)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prof. dr hab. Grzegorz Rydlewski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02.02. g. 11.00</w:t>
            </w:r>
          </w:p>
          <w:p w:rsidR="00AB6C05" w:rsidRDefault="00AB6C05"/>
          <w:p w:rsidR="00AB6C05" w:rsidRDefault="00395A06">
            <w:r>
              <w:t xml:space="preserve">s. 335 KP1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do ustalenia w kontakcie z Wykładowcą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Migracje we współczesnym świecie </w:t>
            </w:r>
          </w:p>
          <w:p w:rsidR="00AB6C05" w:rsidRDefault="00395A06">
            <w:r>
              <w:t>(egzamin pisemny)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bookmarkStart w:id="0" w:name="_heading=h.gjdgxs" w:colFirst="0" w:colLast="0"/>
            <w:bookmarkEnd w:id="0"/>
            <w:r>
              <w:t xml:space="preserve">prof. dr hab. Andrzej Wierzbicki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01.02. godz. 12.00 </w:t>
            </w:r>
          </w:p>
          <w:p w:rsidR="00AB6C05" w:rsidRDefault="00395A06">
            <w:r>
              <w:t xml:space="preserve">s. Czarnowski KP3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termin ustalony z Wykładowcą 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Przestępczość transgraniczna i handel ludźmi (egzamin pisemny)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Pr="000A05AD" w:rsidRDefault="00395A06">
            <w:pPr>
              <w:rPr>
                <w:lang w:val="en-US"/>
              </w:rPr>
            </w:pPr>
            <w:r w:rsidRPr="000A05AD">
              <w:rPr>
                <w:lang w:val="en-US"/>
              </w:rPr>
              <w:t xml:space="preserve">prof. dr. hab. </w:t>
            </w:r>
            <w:proofErr w:type="spellStart"/>
            <w:r w:rsidRPr="000A05AD">
              <w:rPr>
                <w:lang w:val="en-US"/>
              </w:rPr>
              <w:t>Zbigniew</w:t>
            </w:r>
            <w:proofErr w:type="spellEnd"/>
          </w:p>
          <w:p w:rsidR="00AB6C05" w:rsidRPr="000A05AD" w:rsidRDefault="00395A06">
            <w:pPr>
              <w:rPr>
                <w:lang w:val="en-US"/>
              </w:rPr>
            </w:pPr>
            <w:proofErr w:type="spellStart"/>
            <w:r w:rsidRPr="000A05AD">
              <w:rPr>
                <w:lang w:val="en-US"/>
              </w:rPr>
              <w:t>Lasocik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1 lutego, g. 10.00</w:t>
            </w:r>
          </w:p>
          <w:p w:rsidR="00AB6C05" w:rsidRDefault="00395A06">
            <w:r>
              <w:t xml:space="preserve">s. 335 KP1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do uzgodnienia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Infrastruktura i logistyka w zarzadzaniu kryzysowym (egzamin pisemny)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 Dr hab. UW Grzegorz</w:t>
            </w:r>
          </w:p>
          <w:p w:rsidR="00AB6C05" w:rsidRDefault="00395A06">
            <w:proofErr w:type="spellStart"/>
            <w:r>
              <w:t>Gudzbeler</w:t>
            </w:r>
            <w:proofErr w:type="spellEnd"/>
            <w: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9.02.2025, godzina 11.40, sala S. Czarnkowskiego, Krakowskie Przedmieście 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DD2A35">
            <w:r>
              <w:t>0</w:t>
            </w:r>
            <w:r w:rsidR="00395A06">
              <w:t xml:space="preserve">2.03.2025, godzina 11.40 </w:t>
            </w:r>
          </w:p>
          <w:p w:rsidR="00DD2A35" w:rsidRDefault="00DD2A35">
            <w:r>
              <w:t>s. 101 KP3</w:t>
            </w:r>
            <w:bookmarkStart w:id="1" w:name="_GoBack"/>
            <w:bookmarkEnd w:id="1"/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Zaliczenia na ocenę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AB6C05">
            <w:pPr>
              <w:rPr>
                <w:b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Najpóźniej na ostatnich zajęciach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Planowanie i finansowanie inwestycji w sektorze energetycznym </w:t>
            </w:r>
          </w:p>
          <w:p w:rsidR="00AB6C05" w:rsidRDefault="00395A06">
            <w:r>
              <w:t>(</w:t>
            </w:r>
            <w:proofErr w:type="spellStart"/>
            <w:r>
              <w:t>zal</w:t>
            </w:r>
            <w:proofErr w:type="spellEnd"/>
            <w:r>
              <w:t>./oc.)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Grzegorz Gałek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Najpóźniej na ostatnich zajęciach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Uzgodniony z Prowadzącym 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proofErr w:type="spellStart"/>
            <w:r>
              <w:t>Megatrendy</w:t>
            </w:r>
            <w:proofErr w:type="spellEnd"/>
            <w:r>
              <w:t xml:space="preserve"> w sektorze energii</w:t>
            </w:r>
          </w:p>
          <w:p w:rsidR="00AB6C05" w:rsidRDefault="00395A06">
            <w:r>
              <w:t>(</w:t>
            </w:r>
            <w:proofErr w:type="spellStart"/>
            <w:r>
              <w:t>zal</w:t>
            </w:r>
            <w:proofErr w:type="spellEnd"/>
            <w:r>
              <w:t>./oc.)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hab. Jarosław Ćwiek-Karpowicz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Na ostatnich zajęciach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0A05AD">
            <w:r>
              <w:t>01.02.2025 g. 11.00</w:t>
            </w:r>
          </w:p>
          <w:p w:rsidR="007A58EC" w:rsidRDefault="007A58EC">
            <w:r>
              <w:t>s. 2 KP3</w:t>
            </w:r>
          </w:p>
          <w:p w:rsidR="00E63930" w:rsidRDefault="00E63930"/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Zwalczanie terroryzmu (</w:t>
            </w:r>
            <w:proofErr w:type="spellStart"/>
            <w:r>
              <w:t>zal</w:t>
            </w:r>
            <w:proofErr w:type="spellEnd"/>
            <w:r>
              <w:t>./oc.)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Dr hab. prof. UW.  Aleksandra </w:t>
            </w:r>
            <w:proofErr w:type="spellStart"/>
            <w:r>
              <w:t>Gasztold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Na ostatnich zajęciach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uzgodniony z prowadzącym 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pPr>
              <w:spacing w:line="276" w:lineRule="auto"/>
            </w:pPr>
            <w:r>
              <w:t>Konwersatorium językowe poziom B2+ (</w:t>
            </w:r>
            <w:proofErr w:type="spellStart"/>
            <w:r>
              <w:t>zal</w:t>
            </w:r>
            <w:proofErr w:type="spellEnd"/>
            <w:r>
              <w:t xml:space="preserve">./oc.)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hab. J. Ćwiek-Karpowicz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Na ostatnich zajęciach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01.02.2025 g. 12:00</w:t>
            </w:r>
          </w:p>
          <w:p w:rsidR="007A58EC" w:rsidRDefault="007A58EC">
            <w:r>
              <w:t>s. 2 KP3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Bezpieczeństwo militarne OG</w:t>
            </w:r>
          </w:p>
          <w:p w:rsidR="00AB6C05" w:rsidRDefault="00395A06">
            <w:r>
              <w:t>(</w:t>
            </w:r>
            <w:proofErr w:type="spellStart"/>
            <w:r>
              <w:t>zal</w:t>
            </w:r>
            <w:proofErr w:type="spellEnd"/>
            <w:r>
              <w:t>./oc.)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 mjr dr Mikołaj </w:t>
            </w:r>
            <w:proofErr w:type="spellStart"/>
            <w:r>
              <w:t>Joks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25.01.2025</w:t>
            </w:r>
          </w:p>
          <w:p w:rsidR="00AB6C05" w:rsidRDefault="00395A06">
            <w:r>
              <w:t>g. 15.20-18.45</w:t>
            </w:r>
          </w:p>
          <w:p w:rsidR="00AB6C05" w:rsidRDefault="00395A06">
            <w:r>
              <w:t>Aula Baszkiewicza</w:t>
            </w:r>
          </w:p>
          <w:p w:rsidR="00AB6C05" w:rsidRDefault="00AB6C05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lastRenderedPageBreak/>
              <w:t xml:space="preserve">uzgodniony z wykładowcą </w:t>
            </w:r>
          </w:p>
        </w:tc>
      </w:tr>
    </w:tbl>
    <w:p w:rsidR="00AB6C05" w:rsidRDefault="00AB6C05">
      <w:pPr>
        <w:ind w:left="708"/>
        <w:jc w:val="center"/>
      </w:pPr>
    </w:p>
    <w:p w:rsidR="00AB6C05" w:rsidRDefault="00AB6C05">
      <w:pPr>
        <w:ind w:left="708"/>
        <w:jc w:val="center"/>
      </w:pPr>
    </w:p>
    <w:p w:rsidR="00AB6C05" w:rsidRDefault="00AB6C05">
      <w:pPr>
        <w:rPr>
          <w:b/>
        </w:rPr>
      </w:pPr>
    </w:p>
    <w:p w:rsidR="00AB6C05" w:rsidRDefault="00AB6C05">
      <w:pPr>
        <w:jc w:val="center"/>
        <w:rPr>
          <w:b/>
        </w:rPr>
      </w:pPr>
    </w:p>
    <w:p w:rsidR="00AB6C05" w:rsidRDefault="00AB6C05"/>
    <w:p w:rsidR="00AB6C05" w:rsidRDefault="00AB6C05"/>
    <w:p w:rsidR="00AB6C05" w:rsidRDefault="00AB6C05"/>
    <w:p w:rsidR="00AB6C05" w:rsidRDefault="00AB6C05"/>
    <w:p w:rsidR="00AB6C05" w:rsidRDefault="00AB6C05"/>
    <w:sectPr w:rsidR="00AB6C0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05"/>
    <w:rsid w:val="000A05AD"/>
    <w:rsid w:val="000E5C99"/>
    <w:rsid w:val="001E12FE"/>
    <w:rsid w:val="002045A1"/>
    <w:rsid w:val="00307339"/>
    <w:rsid w:val="00395A06"/>
    <w:rsid w:val="007A58EC"/>
    <w:rsid w:val="00AB6C05"/>
    <w:rsid w:val="00D103DD"/>
    <w:rsid w:val="00D20DFC"/>
    <w:rsid w:val="00DD2A35"/>
    <w:rsid w:val="00E0579C"/>
    <w:rsid w:val="00E63930"/>
    <w:rsid w:val="00F6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5889"/>
  <w15:docId w15:val="{113A4BC6-2807-43FA-9999-A5B7ADA3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D5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Normalny"/>
    <w:rsid w:val="00514D58"/>
    <w:pPr>
      <w:suppressAutoHyphens/>
      <w:autoSpaceDN w:val="0"/>
      <w:jc w:val="center"/>
    </w:pPr>
    <w:rPr>
      <w:b/>
      <w:bCs/>
      <w:kern w:val="3"/>
      <w:sz w:val="36"/>
      <w:lang w:bidi="hi-IN"/>
    </w:rPr>
  </w:style>
  <w:style w:type="table" w:styleId="Tabela-Siatka">
    <w:name w:val="Table Grid"/>
    <w:basedOn w:val="Standardowy"/>
    <w:uiPriority w:val="39"/>
    <w:rsid w:val="00514D5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E3A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c6pWECt/CvngxHkM/7X/3ZSrVA==">CgMxLjAyCGguZ2pkZ3hzOAByITFuU0tEbXJwSGZDTXIzSkd6a3B3Nmo5bERpcTdLZ2dwRw==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Jackiewicz</dc:creator>
  <cp:lastModifiedBy>recenzent 1</cp:lastModifiedBy>
  <cp:revision>13</cp:revision>
  <dcterms:created xsi:type="dcterms:W3CDTF">2021-12-08T09:09:00Z</dcterms:created>
  <dcterms:modified xsi:type="dcterms:W3CDTF">2025-02-05T15:52:00Z</dcterms:modified>
</cp:coreProperties>
</file>