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7F928" w14:textId="77777777" w:rsidR="00197B17" w:rsidRDefault="0010274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Harmonogram sesji zimowej 2025/ 2026 na kierunku Europeistyka – integracja europejska (studia I stopnia)  </w:t>
      </w:r>
    </w:p>
    <w:p w14:paraId="32CE50E5" w14:textId="77777777" w:rsidR="00197B17" w:rsidRDefault="0010274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sesja zimowa trwa od 28 I–8 II 2026</w:t>
      </w:r>
    </w:p>
    <w:p w14:paraId="3002211B" w14:textId="77777777" w:rsidR="00197B17" w:rsidRDefault="0010274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</w:rPr>
        <w:t>sesja zimowa poprawkowa  od 20.II-01.III.2026  (II termin dla egzaminów)</w:t>
      </w:r>
    </w:p>
    <w:p w14:paraId="5CBCE053" w14:textId="77777777" w:rsidR="00197B17" w:rsidRDefault="00197B1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14:paraId="54F6AFFC" w14:textId="77777777" w:rsidR="00197B17" w:rsidRDefault="00102748">
      <w:pPr>
        <w:jc w:val="center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Pisemne egzaminy certyfikacyjne z języków obcych są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 xml:space="preserve">w dniach 26–27 I 2026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wtedy nie ma egzaminów w przedmiotów programowych.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16CA3C9A" w14:textId="77777777" w:rsidR="00197B17" w:rsidRDefault="0010274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rok Europeistyki-integracji europejskiej, profil praktyczny</w:t>
      </w:r>
    </w:p>
    <w:tbl>
      <w:tblPr>
        <w:tblStyle w:val="a5"/>
        <w:tblW w:w="961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90"/>
        <w:gridCol w:w="2010"/>
        <w:gridCol w:w="1365"/>
        <w:gridCol w:w="1890"/>
      </w:tblGrid>
      <w:tr w:rsidR="00197B17" w14:paraId="12878B18" w14:textId="77777777">
        <w:tc>
          <w:tcPr>
            <w:tcW w:w="2160" w:type="dxa"/>
          </w:tcPr>
          <w:p w14:paraId="6783A28E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Przedmiot</w:t>
            </w:r>
          </w:p>
        </w:tc>
        <w:tc>
          <w:tcPr>
            <w:tcW w:w="2190" w:type="dxa"/>
          </w:tcPr>
          <w:p w14:paraId="40000DC8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Prowadząca/ Prowadzący</w:t>
            </w:r>
          </w:p>
        </w:tc>
        <w:tc>
          <w:tcPr>
            <w:tcW w:w="2010" w:type="dxa"/>
          </w:tcPr>
          <w:p w14:paraId="5D1D9695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Termin</w:t>
            </w:r>
          </w:p>
        </w:tc>
        <w:tc>
          <w:tcPr>
            <w:tcW w:w="1365" w:type="dxa"/>
          </w:tcPr>
          <w:p w14:paraId="5326C5AB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</w:t>
            </w:r>
          </w:p>
        </w:tc>
        <w:tc>
          <w:tcPr>
            <w:tcW w:w="1890" w:type="dxa"/>
          </w:tcPr>
          <w:p w14:paraId="117A0E69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Sala </w:t>
            </w:r>
          </w:p>
        </w:tc>
      </w:tr>
      <w:tr w:rsidR="00197B17" w14:paraId="2E980BBC" w14:textId="77777777">
        <w:tc>
          <w:tcPr>
            <w:tcW w:w="9615" w:type="dxa"/>
            <w:gridSpan w:val="5"/>
          </w:tcPr>
          <w:p w14:paraId="74EFCCFD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Egzaminy</w:t>
            </w:r>
          </w:p>
        </w:tc>
      </w:tr>
      <w:tr w:rsidR="00197B17" w14:paraId="54BFE98E" w14:textId="77777777">
        <w:tc>
          <w:tcPr>
            <w:tcW w:w="2160" w:type="dxa"/>
          </w:tcPr>
          <w:p w14:paraId="1A06EEA9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Historia społeczna Europy </w:t>
            </w:r>
          </w:p>
        </w:tc>
        <w:tc>
          <w:tcPr>
            <w:tcW w:w="2190" w:type="dxa"/>
          </w:tcPr>
          <w:p w14:paraId="16FE8830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Doc. Dr Marek Nadolski</w:t>
            </w:r>
          </w:p>
        </w:tc>
        <w:tc>
          <w:tcPr>
            <w:tcW w:w="2010" w:type="dxa"/>
          </w:tcPr>
          <w:p w14:paraId="3DBB5528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termin</w:t>
            </w:r>
          </w:p>
          <w:p w14:paraId="56BEB07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28.01.26</w:t>
            </w:r>
          </w:p>
          <w:p w14:paraId="6C843292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godz..11.30-13.00</w:t>
            </w:r>
          </w:p>
          <w:p w14:paraId="2695027A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termin</w:t>
            </w:r>
          </w:p>
          <w:p w14:paraId="3D8CCA7A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24.02.26</w:t>
            </w:r>
          </w:p>
          <w:p w14:paraId="5D40811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godz.11.30-13.00</w:t>
            </w:r>
          </w:p>
        </w:tc>
        <w:tc>
          <w:tcPr>
            <w:tcW w:w="1365" w:type="dxa"/>
          </w:tcPr>
          <w:p w14:paraId="0EA50FD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test</w:t>
            </w:r>
          </w:p>
          <w:p w14:paraId="6D5EA08C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420016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0A351F" w14:textId="0CC959BC" w:rsidR="00197B17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test</w:t>
            </w:r>
          </w:p>
        </w:tc>
        <w:tc>
          <w:tcPr>
            <w:tcW w:w="1890" w:type="dxa"/>
          </w:tcPr>
          <w:p w14:paraId="37A493AB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termin </w:t>
            </w:r>
          </w:p>
          <w:p w14:paraId="3FC1E3C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Aula Baszkiewicza </w:t>
            </w:r>
          </w:p>
          <w:p w14:paraId="0C4D4A21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2183D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termin</w:t>
            </w:r>
          </w:p>
          <w:p w14:paraId="7CCCB81B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s.204, NŚ.67</w:t>
            </w:r>
          </w:p>
        </w:tc>
      </w:tr>
      <w:tr w:rsidR="00197B17" w14:paraId="24BA7E4B" w14:textId="77777777">
        <w:tc>
          <w:tcPr>
            <w:tcW w:w="2160" w:type="dxa"/>
          </w:tcPr>
          <w:p w14:paraId="616FCF44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Współczesne systemy polityczne</w:t>
            </w:r>
          </w:p>
          <w:p w14:paraId="196F4603" w14:textId="3CD97223" w:rsidR="00197B17" w:rsidRDefault="007C1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W</w:t>
            </w:r>
            <w:r w:rsidR="0010274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ykład</w:t>
            </w:r>
          </w:p>
        </w:tc>
        <w:tc>
          <w:tcPr>
            <w:tcW w:w="2190" w:type="dxa"/>
          </w:tcPr>
          <w:p w14:paraId="5CDDA08D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 hab. Konstanty Adam Wojtaszczyk</w:t>
            </w:r>
          </w:p>
        </w:tc>
        <w:tc>
          <w:tcPr>
            <w:tcW w:w="2010" w:type="dxa"/>
          </w:tcPr>
          <w:p w14:paraId="3D653BA8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termin</w:t>
            </w:r>
          </w:p>
          <w:p w14:paraId="6FAE6E3A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29.01.26</w:t>
            </w:r>
          </w:p>
          <w:p w14:paraId="11C78AE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godz. 9.00</w:t>
            </w:r>
          </w:p>
          <w:p w14:paraId="2F278B1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termin</w:t>
            </w:r>
          </w:p>
          <w:p w14:paraId="1B10CC4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23.02.26</w:t>
            </w:r>
          </w:p>
          <w:p w14:paraId="6E79731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9.00</w:t>
            </w:r>
          </w:p>
        </w:tc>
        <w:tc>
          <w:tcPr>
            <w:tcW w:w="1365" w:type="dxa"/>
          </w:tcPr>
          <w:p w14:paraId="44422FFF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3A382B45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termin </w:t>
            </w:r>
          </w:p>
          <w:p w14:paraId="17E0C38C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Czarnowskiego KP3</w:t>
            </w:r>
          </w:p>
        </w:tc>
      </w:tr>
      <w:tr w:rsidR="00197B17" w14:paraId="4D5A02D6" w14:textId="77777777">
        <w:tc>
          <w:tcPr>
            <w:tcW w:w="2160" w:type="dxa"/>
          </w:tcPr>
          <w:p w14:paraId="218BD213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Nauka o państwie i polityce</w:t>
            </w:r>
          </w:p>
          <w:p w14:paraId="0C06D9A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wykład</w:t>
            </w:r>
          </w:p>
        </w:tc>
        <w:tc>
          <w:tcPr>
            <w:tcW w:w="2190" w:type="dxa"/>
          </w:tcPr>
          <w:p w14:paraId="7DD9933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Izolda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Bokszczanin-Gołaś</w:t>
            </w:r>
            <w:proofErr w:type="spellEnd"/>
          </w:p>
        </w:tc>
        <w:tc>
          <w:tcPr>
            <w:tcW w:w="2010" w:type="dxa"/>
          </w:tcPr>
          <w:p w14:paraId="1EF1AF3A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termin:</w:t>
            </w:r>
          </w:p>
          <w:p w14:paraId="38DBFC7E" w14:textId="097623F2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30.01.26</w:t>
            </w:r>
          </w:p>
          <w:p w14:paraId="6A723EF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11.30-12.30</w:t>
            </w:r>
          </w:p>
          <w:p w14:paraId="3BE7929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termin</w:t>
            </w:r>
          </w:p>
          <w:p w14:paraId="3DEF1EB8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25.02.26</w:t>
            </w:r>
          </w:p>
          <w:p w14:paraId="197A425A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11.30-12.30</w:t>
            </w:r>
          </w:p>
        </w:tc>
        <w:tc>
          <w:tcPr>
            <w:tcW w:w="1365" w:type="dxa"/>
          </w:tcPr>
          <w:p w14:paraId="0250317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test</w:t>
            </w:r>
          </w:p>
          <w:p w14:paraId="59857F1C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6A44D1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DEE922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A283B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test</w:t>
            </w:r>
          </w:p>
        </w:tc>
        <w:tc>
          <w:tcPr>
            <w:tcW w:w="1890" w:type="dxa"/>
          </w:tcPr>
          <w:p w14:paraId="63A3A618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termin </w:t>
            </w:r>
          </w:p>
          <w:p w14:paraId="1827E3C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3 KP3</w:t>
            </w:r>
          </w:p>
        </w:tc>
      </w:tr>
      <w:tr w:rsidR="00197B17" w14:paraId="23F3AFD0" w14:textId="77777777">
        <w:tc>
          <w:tcPr>
            <w:tcW w:w="2160" w:type="dxa"/>
          </w:tcPr>
          <w:p w14:paraId="112BB8C4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Instytucje UE  </w:t>
            </w:r>
          </w:p>
          <w:p w14:paraId="555BF5B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wykład</w:t>
            </w:r>
          </w:p>
        </w:tc>
        <w:tc>
          <w:tcPr>
            <w:tcW w:w="2190" w:type="dxa"/>
          </w:tcPr>
          <w:p w14:paraId="43ED73D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Piotr Tosiek</w:t>
            </w:r>
          </w:p>
        </w:tc>
        <w:tc>
          <w:tcPr>
            <w:tcW w:w="2010" w:type="dxa"/>
          </w:tcPr>
          <w:p w14:paraId="0783136C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termin: </w:t>
            </w:r>
          </w:p>
          <w:p w14:paraId="4A8CCEC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6.02.26, </w:t>
            </w:r>
          </w:p>
          <w:p w14:paraId="16E693F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15.00;</w:t>
            </w:r>
          </w:p>
          <w:p w14:paraId="26C86B5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termin: </w:t>
            </w:r>
          </w:p>
          <w:p w14:paraId="71CAA9F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27.02,26</w:t>
            </w:r>
          </w:p>
          <w:p w14:paraId="06E66B6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15.00</w:t>
            </w:r>
          </w:p>
        </w:tc>
        <w:tc>
          <w:tcPr>
            <w:tcW w:w="1365" w:type="dxa"/>
          </w:tcPr>
          <w:p w14:paraId="50B2203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egzamin pisemny</w:t>
            </w:r>
          </w:p>
        </w:tc>
        <w:tc>
          <w:tcPr>
            <w:tcW w:w="1890" w:type="dxa"/>
          </w:tcPr>
          <w:p w14:paraId="5C8A856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termin</w:t>
            </w:r>
          </w:p>
          <w:p w14:paraId="492C3BF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308 GA</w:t>
            </w:r>
          </w:p>
          <w:p w14:paraId="41068A57" w14:textId="77777777" w:rsidR="00197B17" w:rsidRDefault="00197B1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32F60A3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termin: p. 203 KP3</w:t>
            </w:r>
          </w:p>
        </w:tc>
      </w:tr>
      <w:tr w:rsidR="00197B17" w14:paraId="13A2E61C" w14:textId="77777777">
        <w:tc>
          <w:tcPr>
            <w:tcW w:w="2160" w:type="dxa"/>
          </w:tcPr>
          <w:p w14:paraId="56AC7662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Wstęp do ekonomii </w:t>
            </w:r>
          </w:p>
        </w:tc>
        <w:tc>
          <w:tcPr>
            <w:tcW w:w="2190" w:type="dxa"/>
          </w:tcPr>
          <w:p w14:paraId="314673C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Dr hab.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Iryna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Pavlenko</w:t>
            </w:r>
            <w:proofErr w:type="spellEnd"/>
          </w:p>
        </w:tc>
        <w:tc>
          <w:tcPr>
            <w:tcW w:w="2010" w:type="dxa"/>
          </w:tcPr>
          <w:p w14:paraId="76D5766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 termin:</w:t>
            </w:r>
          </w:p>
          <w:p w14:paraId="762B718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3.02.26</w:t>
            </w:r>
          </w:p>
          <w:p w14:paraId="7BB03A69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godz. 11.30-12.30</w:t>
            </w:r>
          </w:p>
          <w:p w14:paraId="32BDC8A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II termin: </w:t>
            </w:r>
          </w:p>
          <w:p w14:paraId="35C787E9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24.02. godz. 11.30-12.30</w:t>
            </w:r>
          </w:p>
        </w:tc>
        <w:tc>
          <w:tcPr>
            <w:tcW w:w="1365" w:type="dxa"/>
          </w:tcPr>
          <w:p w14:paraId="42B5B5EF" w14:textId="651F5F48" w:rsidR="00197B17" w:rsidRDefault="001A40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 w:rsidR="00102748">
              <w:rPr>
                <w:rFonts w:ascii="Times New Roman" w:eastAsia="Times New Roman" w:hAnsi="Times New Roman" w:cs="Times New Roman"/>
                <w:sz w:val="26"/>
                <w:szCs w:val="26"/>
              </w:rPr>
              <w:t>est</w:t>
            </w:r>
          </w:p>
          <w:p w14:paraId="501165D1" w14:textId="77777777" w:rsidR="00197B17" w:rsidRDefault="00197B1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67BF484" w14:textId="77777777" w:rsidR="00197B17" w:rsidRDefault="00197B1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C6053E2" w14:textId="77777777" w:rsidR="00197B17" w:rsidRDefault="001027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test</w:t>
            </w:r>
          </w:p>
        </w:tc>
        <w:tc>
          <w:tcPr>
            <w:tcW w:w="1890" w:type="dxa"/>
          </w:tcPr>
          <w:p w14:paraId="367EB61B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termin</w:t>
            </w:r>
          </w:p>
          <w:p w14:paraId="361CFBB5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308 GA</w:t>
            </w:r>
          </w:p>
          <w:p w14:paraId="10F116B0" w14:textId="77777777" w:rsidR="00197B17" w:rsidRDefault="00197B1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0C001FCE" w14:textId="77777777" w:rsidR="00197B17" w:rsidRDefault="00197B1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7BD0C859" w14:textId="7F973C32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Poprawka - KP3, s.</w:t>
            </w:r>
            <w:r w:rsidR="001A40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197B17" w14:paraId="3E4892F5" w14:textId="77777777">
        <w:tc>
          <w:tcPr>
            <w:tcW w:w="9615" w:type="dxa"/>
            <w:gridSpan w:val="5"/>
          </w:tcPr>
          <w:p w14:paraId="6B6289AD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Zaliczenia (II termin)</w:t>
            </w:r>
          </w:p>
        </w:tc>
      </w:tr>
      <w:tr w:rsidR="00197B17" w14:paraId="610AE7F5" w14:textId="77777777">
        <w:tc>
          <w:tcPr>
            <w:tcW w:w="2160" w:type="dxa"/>
          </w:tcPr>
          <w:p w14:paraId="013A8412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Współczesne systemy polityczne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ćwiczenia </w:t>
            </w:r>
          </w:p>
        </w:tc>
        <w:tc>
          <w:tcPr>
            <w:tcW w:w="2190" w:type="dxa"/>
          </w:tcPr>
          <w:p w14:paraId="3CE94975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Dominika Mikucka-</w:t>
            </w:r>
          </w:p>
          <w:p w14:paraId="5CB3D9B5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Wójtowicz</w:t>
            </w:r>
          </w:p>
        </w:tc>
        <w:tc>
          <w:tcPr>
            <w:tcW w:w="2010" w:type="dxa"/>
          </w:tcPr>
          <w:p w14:paraId="7AB3CFA3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4.02.26</w:t>
            </w:r>
          </w:p>
          <w:p w14:paraId="5F31AD1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13.15</w:t>
            </w:r>
          </w:p>
        </w:tc>
        <w:tc>
          <w:tcPr>
            <w:tcW w:w="1365" w:type="dxa"/>
          </w:tcPr>
          <w:p w14:paraId="0FC9C4B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kolokwium (pytania otwarte) </w:t>
            </w:r>
          </w:p>
        </w:tc>
        <w:tc>
          <w:tcPr>
            <w:tcW w:w="1890" w:type="dxa"/>
          </w:tcPr>
          <w:p w14:paraId="4A8B6768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308 GA</w:t>
            </w:r>
          </w:p>
        </w:tc>
      </w:tr>
      <w:tr w:rsidR="00197B17" w14:paraId="203A4CB6" w14:textId="77777777">
        <w:tc>
          <w:tcPr>
            <w:tcW w:w="2160" w:type="dxa"/>
          </w:tcPr>
          <w:p w14:paraId="7A718069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Instytucje UE </w:t>
            </w:r>
          </w:p>
          <w:p w14:paraId="6F583740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ćwiczenia</w:t>
            </w:r>
          </w:p>
        </w:tc>
        <w:tc>
          <w:tcPr>
            <w:tcW w:w="2190" w:type="dxa"/>
          </w:tcPr>
          <w:p w14:paraId="264C7CE0" w14:textId="77777777" w:rsidR="00197B17" w:rsidRPr="001A4054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1A405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 xml:space="preserve">Prof. dr hab. Vadym </w:t>
            </w:r>
            <w:proofErr w:type="spellStart"/>
            <w:r w:rsidRPr="001A405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>Zheltovskyy</w:t>
            </w:r>
            <w:proofErr w:type="spellEnd"/>
          </w:p>
        </w:tc>
        <w:tc>
          <w:tcPr>
            <w:tcW w:w="2010" w:type="dxa"/>
          </w:tcPr>
          <w:p w14:paraId="5F5F6322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6.02.26, </w:t>
            </w:r>
          </w:p>
          <w:p w14:paraId="696AED4F" w14:textId="499899CE" w:rsidR="00197B17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</w:t>
            </w:r>
            <w:r w:rsidR="0010274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odz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  <w:r w:rsidR="0010274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11.30</w:t>
            </w:r>
          </w:p>
        </w:tc>
        <w:tc>
          <w:tcPr>
            <w:tcW w:w="1365" w:type="dxa"/>
          </w:tcPr>
          <w:p w14:paraId="461EE75C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kolokwium</w:t>
            </w:r>
          </w:p>
        </w:tc>
        <w:tc>
          <w:tcPr>
            <w:tcW w:w="1890" w:type="dxa"/>
          </w:tcPr>
          <w:p w14:paraId="2A9E915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317 GA</w:t>
            </w:r>
          </w:p>
        </w:tc>
      </w:tr>
      <w:tr w:rsidR="00197B17" w14:paraId="7F8EE98A" w14:textId="77777777">
        <w:tc>
          <w:tcPr>
            <w:tcW w:w="2160" w:type="dxa"/>
          </w:tcPr>
          <w:p w14:paraId="779DABFE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Nauka o państwie i polityce </w:t>
            </w:r>
          </w:p>
          <w:p w14:paraId="76DC3338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ćwiczenia </w:t>
            </w:r>
          </w:p>
        </w:tc>
        <w:tc>
          <w:tcPr>
            <w:tcW w:w="2190" w:type="dxa"/>
          </w:tcPr>
          <w:p w14:paraId="78A5E699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Izolda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Bokszczanin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Gołaś</w:t>
            </w:r>
            <w:proofErr w:type="spellEnd"/>
          </w:p>
        </w:tc>
        <w:tc>
          <w:tcPr>
            <w:tcW w:w="2010" w:type="dxa"/>
          </w:tcPr>
          <w:p w14:paraId="0F8C7425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30.01.26</w:t>
            </w:r>
          </w:p>
          <w:p w14:paraId="1A506CF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10.30-11.30</w:t>
            </w:r>
          </w:p>
        </w:tc>
        <w:tc>
          <w:tcPr>
            <w:tcW w:w="1365" w:type="dxa"/>
          </w:tcPr>
          <w:p w14:paraId="1A70D1B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forma ustna</w:t>
            </w:r>
          </w:p>
          <w:p w14:paraId="752A23BB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A9BD5C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25926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0EB2E1D9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3 KP3</w:t>
            </w:r>
          </w:p>
        </w:tc>
      </w:tr>
      <w:tr w:rsidR="00197B17" w14:paraId="427B4A9C" w14:textId="77777777">
        <w:tc>
          <w:tcPr>
            <w:tcW w:w="2160" w:type="dxa"/>
          </w:tcPr>
          <w:p w14:paraId="28A25DAD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Historia integracji europejskiej</w:t>
            </w:r>
          </w:p>
        </w:tc>
        <w:tc>
          <w:tcPr>
            <w:tcW w:w="2190" w:type="dxa"/>
          </w:tcPr>
          <w:p w14:paraId="77F08A2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Jadwiga Nadolska </w:t>
            </w:r>
          </w:p>
        </w:tc>
        <w:tc>
          <w:tcPr>
            <w:tcW w:w="2010" w:type="dxa"/>
          </w:tcPr>
          <w:p w14:paraId="61F06E2D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indywidual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5FBFB22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umówieniu</w:t>
            </w:r>
          </w:p>
        </w:tc>
        <w:tc>
          <w:tcPr>
            <w:tcW w:w="1365" w:type="dxa"/>
          </w:tcPr>
          <w:p w14:paraId="58225B08" w14:textId="58EE2DFD" w:rsidR="00197B17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Zal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 xml:space="preserve">. forma </w:t>
            </w:r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>ustn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14:paraId="390B2C15" w14:textId="77777777" w:rsidR="00197B17" w:rsidRDefault="00197B17">
            <w:pP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  <w:p w14:paraId="7CA6E3DD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2980850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Meet</w:t>
            </w:r>
            <w:proofErr w:type="spellEnd"/>
          </w:p>
        </w:tc>
      </w:tr>
      <w:tr w:rsidR="00197B17" w14:paraId="1BD1ACE8" w14:textId="77777777">
        <w:tc>
          <w:tcPr>
            <w:tcW w:w="2160" w:type="dxa"/>
          </w:tcPr>
          <w:p w14:paraId="0EEA14F2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Źródła informacji europejskiej</w:t>
            </w:r>
          </w:p>
          <w:p w14:paraId="45324C53" w14:textId="77777777" w:rsidR="00197B17" w:rsidRDefault="00197B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90" w:type="dxa"/>
          </w:tcPr>
          <w:p w14:paraId="35A6DFC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 hab. Marta Jas-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Koziarkiewicz</w:t>
            </w:r>
            <w:proofErr w:type="spellEnd"/>
          </w:p>
        </w:tc>
        <w:tc>
          <w:tcPr>
            <w:tcW w:w="2010" w:type="dxa"/>
          </w:tcPr>
          <w:p w14:paraId="5DE37DA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2.02.26 </w:t>
            </w:r>
          </w:p>
          <w:p w14:paraId="7B595260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11.30</w:t>
            </w:r>
          </w:p>
        </w:tc>
        <w:tc>
          <w:tcPr>
            <w:tcW w:w="1365" w:type="dxa"/>
          </w:tcPr>
          <w:p w14:paraId="2CBA28BC" w14:textId="43FD3574" w:rsidR="00197B17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 sprawdzający </w:t>
            </w:r>
            <w:proofErr w:type="spellStart"/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>wiedzę+test</w:t>
            </w:r>
            <w:proofErr w:type="spellEnd"/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>praktyczny+prace</w:t>
            </w:r>
            <w:proofErr w:type="spellEnd"/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>zaliczeniowe+aktywność</w:t>
            </w:r>
            <w:proofErr w:type="spellEnd"/>
          </w:p>
          <w:p w14:paraId="7CB97183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4497C9" w14:textId="5118A140" w:rsidR="00197B17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>est</w:t>
            </w:r>
          </w:p>
        </w:tc>
        <w:tc>
          <w:tcPr>
            <w:tcW w:w="1890" w:type="dxa"/>
          </w:tcPr>
          <w:p w14:paraId="6F7FFB1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312 GA (od 11.30-13.00)</w:t>
            </w:r>
          </w:p>
        </w:tc>
      </w:tr>
      <w:tr w:rsidR="00197B17" w14:paraId="50BB5A74" w14:textId="77777777">
        <w:tc>
          <w:tcPr>
            <w:tcW w:w="2160" w:type="dxa"/>
          </w:tcPr>
          <w:p w14:paraId="55E2EF43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Administracja publiczna w państwach europejskich </w:t>
            </w:r>
          </w:p>
        </w:tc>
        <w:tc>
          <w:tcPr>
            <w:tcW w:w="2190" w:type="dxa"/>
          </w:tcPr>
          <w:p w14:paraId="7E01B2E8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 hab. Jacek Wojnicki</w:t>
            </w:r>
          </w:p>
        </w:tc>
        <w:tc>
          <w:tcPr>
            <w:tcW w:w="2010" w:type="dxa"/>
          </w:tcPr>
          <w:p w14:paraId="223958C2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2.02.26</w:t>
            </w:r>
          </w:p>
          <w:p w14:paraId="0D0EC24D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13.00</w:t>
            </w:r>
          </w:p>
          <w:p w14:paraId="0A40C3D1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14:paraId="71A4D31C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forma ustna</w:t>
            </w:r>
          </w:p>
        </w:tc>
        <w:tc>
          <w:tcPr>
            <w:tcW w:w="1890" w:type="dxa"/>
          </w:tcPr>
          <w:p w14:paraId="5B43BD20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206  NŚ 67</w:t>
            </w:r>
          </w:p>
        </w:tc>
      </w:tr>
      <w:tr w:rsidR="00197B17" w14:paraId="42A97A94" w14:textId="77777777">
        <w:tc>
          <w:tcPr>
            <w:tcW w:w="2160" w:type="dxa"/>
          </w:tcPr>
          <w:p w14:paraId="3E89E836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Podstawy wiedzy o prawie  </w:t>
            </w:r>
          </w:p>
        </w:tc>
        <w:tc>
          <w:tcPr>
            <w:tcW w:w="2190" w:type="dxa"/>
          </w:tcPr>
          <w:p w14:paraId="4B9E31D0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Mgr Sylwia Piechocińska-Para</w:t>
            </w:r>
          </w:p>
        </w:tc>
        <w:tc>
          <w:tcPr>
            <w:tcW w:w="2010" w:type="dxa"/>
          </w:tcPr>
          <w:p w14:paraId="3F92CCA7" w14:textId="77777777" w:rsidR="001A4054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3.02.26 </w:t>
            </w:r>
          </w:p>
          <w:p w14:paraId="0EE9DC5F" w14:textId="38EEE34D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godz.9.00 </w:t>
            </w:r>
          </w:p>
        </w:tc>
        <w:tc>
          <w:tcPr>
            <w:tcW w:w="1365" w:type="dxa"/>
          </w:tcPr>
          <w:p w14:paraId="3CB7D9E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zal</w:t>
            </w:r>
            <w:proofErr w:type="spellEnd"/>
          </w:p>
        </w:tc>
        <w:tc>
          <w:tcPr>
            <w:tcW w:w="1890" w:type="dxa"/>
          </w:tcPr>
          <w:p w14:paraId="742ECE33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Żurawia 4, sala 504</w:t>
            </w:r>
          </w:p>
        </w:tc>
      </w:tr>
      <w:tr w:rsidR="00197B17" w14:paraId="542F39EC" w14:textId="77777777">
        <w:tc>
          <w:tcPr>
            <w:tcW w:w="2160" w:type="dxa"/>
          </w:tcPr>
          <w:p w14:paraId="7AD069F0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Podstawy wiedzy o prawie  </w:t>
            </w:r>
          </w:p>
        </w:tc>
        <w:tc>
          <w:tcPr>
            <w:tcW w:w="2190" w:type="dxa"/>
          </w:tcPr>
          <w:p w14:paraId="287D04CA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Piotr Skorupa</w:t>
            </w:r>
          </w:p>
        </w:tc>
        <w:tc>
          <w:tcPr>
            <w:tcW w:w="2010" w:type="dxa"/>
          </w:tcPr>
          <w:p w14:paraId="5F2D82BC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4.02.2026, </w:t>
            </w:r>
          </w:p>
          <w:p w14:paraId="6FFD5FD4" w14:textId="26E1E267" w:rsidR="00197B17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>odz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.9.45 - 11.00</w:t>
            </w:r>
          </w:p>
        </w:tc>
        <w:tc>
          <w:tcPr>
            <w:tcW w:w="1365" w:type="dxa"/>
          </w:tcPr>
          <w:p w14:paraId="665239A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test</w:t>
            </w:r>
          </w:p>
        </w:tc>
        <w:tc>
          <w:tcPr>
            <w:tcW w:w="1890" w:type="dxa"/>
          </w:tcPr>
          <w:p w14:paraId="7B7BB72D" w14:textId="77777777" w:rsidR="00197B17" w:rsidRDefault="001027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312 GA</w:t>
            </w:r>
          </w:p>
        </w:tc>
      </w:tr>
    </w:tbl>
    <w:p w14:paraId="32CE0740" w14:textId="77777777" w:rsidR="00197B17" w:rsidRDefault="00197B1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F8E709" w14:textId="77777777" w:rsidR="00197B17" w:rsidRDefault="0010274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rok Europeistyki-integracji europejskiej </w:t>
      </w:r>
    </w:p>
    <w:tbl>
      <w:tblPr>
        <w:tblStyle w:val="a6"/>
        <w:tblW w:w="9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75"/>
        <w:gridCol w:w="1605"/>
        <w:gridCol w:w="1305"/>
        <w:gridCol w:w="2040"/>
      </w:tblGrid>
      <w:tr w:rsidR="00197B17" w14:paraId="47226B2A" w14:textId="77777777">
        <w:tc>
          <w:tcPr>
            <w:tcW w:w="2160" w:type="dxa"/>
          </w:tcPr>
          <w:p w14:paraId="7BC4145D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Przedmiot</w:t>
            </w:r>
          </w:p>
        </w:tc>
        <w:tc>
          <w:tcPr>
            <w:tcW w:w="2175" w:type="dxa"/>
          </w:tcPr>
          <w:p w14:paraId="2C4E3AA8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Prowadząca/ Prowadzący</w:t>
            </w:r>
          </w:p>
        </w:tc>
        <w:tc>
          <w:tcPr>
            <w:tcW w:w="1605" w:type="dxa"/>
          </w:tcPr>
          <w:p w14:paraId="502D1712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Termin</w:t>
            </w:r>
          </w:p>
        </w:tc>
        <w:tc>
          <w:tcPr>
            <w:tcW w:w="1305" w:type="dxa"/>
          </w:tcPr>
          <w:p w14:paraId="6CDAF7C9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</w:t>
            </w:r>
          </w:p>
        </w:tc>
        <w:tc>
          <w:tcPr>
            <w:tcW w:w="2040" w:type="dxa"/>
          </w:tcPr>
          <w:p w14:paraId="2760C997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Sala </w:t>
            </w:r>
          </w:p>
        </w:tc>
      </w:tr>
      <w:tr w:rsidR="00197B17" w14:paraId="60A1E397" w14:textId="77777777">
        <w:tc>
          <w:tcPr>
            <w:tcW w:w="9285" w:type="dxa"/>
            <w:gridSpan w:val="5"/>
          </w:tcPr>
          <w:p w14:paraId="0E7604C6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Egzaminy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 xml:space="preserve">proszę o wpisanie 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 xml:space="preserve"> II terminu)</w:t>
            </w:r>
          </w:p>
        </w:tc>
      </w:tr>
      <w:tr w:rsidR="00197B17" w14:paraId="4E72F670" w14:textId="77777777">
        <w:trPr>
          <w:trHeight w:val="969"/>
        </w:trPr>
        <w:tc>
          <w:tcPr>
            <w:tcW w:w="2160" w:type="dxa"/>
          </w:tcPr>
          <w:p w14:paraId="3DA4F285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Międzynarodowe Stosunki Gospodarcze</w:t>
            </w:r>
          </w:p>
        </w:tc>
        <w:tc>
          <w:tcPr>
            <w:tcW w:w="2175" w:type="dxa"/>
          </w:tcPr>
          <w:p w14:paraId="7BF8A9E9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Prof. dr hab. Katarzyna Kołodziejczyk</w:t>
            </w:r>
          </w:p>
        </w:tc>
        <w:tc>
          <w:tcPr>
            <w:tcW w:w="1605" w:type="dxa"/>
          </w:tcPr>
          <w:p w14:paraId="0D9B486F" w14:textId="77777777" w:rsidR="00197B17" w:rsidRPr="001A4054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054">
              <w:rPr>
                <w:rFonts w:ascii="Times New Roman" w:eastAsia="Times New Roman" w:hAnsi="Times New Roman" w:cs="Times New Roman"/>
                <w:sz w:val="24"/>
                <w:szCs w:val="24"/>
              </w:rPr>
              <w:t>I termin</w:t>
            </w:r>
          </w:p>
          <w:p w14:paraId="1936764F" w14:textId="77777777" w:rsidR="00197B17" w:rsidRPr="001A4054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0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28.01.26</w:t>
            </w:r>
          </w:p>
          <w:p w14:paraId="59658013" w14:textId="1797212C" w:rsidR="00197B17" w:rsidRPr="001A4054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102748" w:rsidRPr="001A4054">
              <w:rPr>
                <w:rFonts w:ascii="Times New Roman" w:eastAsia="Times New Roman" w:hAnsi="Times New Roman" w:cs="Times New Roman"/>
                <w:sz w:val="24"/>
                <w:szCs w:val="24"/>
              </w:rPr>
              <w:t>odz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02748" w:rsidRPr="001A40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15.00-16.30</w:t>
            </w:r>
          </w:p>
          <w:p w14:paraId="25EF4EC4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AD8453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termin 24.02.26</w:t>
            </w:r>
          </w:p>
          <w:p w14:paraId="63BA5D29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godz.13.15</w:t>
            </w:r>
          </w:p>
        </w:tc>
        <w:tc>
          <w:tcPr>
            <w:tcW w:w="1305" w:type="dxa"/>
          </w:tcPr>
          <w:p w14:paraId="7F94D52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test</w:t>
            </w:r>
          </w:p>
        </w:tc>
        <w:tc>
          <w:tcPr>
            <w:tcW w:w="2040" w:type="dxa"/>
          </w:tcPr>
          <w:p w14:paraId="0BC1D1D3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termin</w:t>
            </w:r>
          </w:p>
          <w:p w14:paraId="259B35FD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sala Czarnowskiego KP3</w:t>
            </w:r>
          </w:p>
        </w:tc>
      </w:tr>
      <w:tr w:rsidR="00197B17" w14:paraId="1EC68F61" w14:textId="77777777">
        <w:tc>
          <w:tcPr>
            <w:tcW w:w="2160" w:type="dxa"/>
          </w:tcPr>
          <w:p w14:paraId="2B650420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Rynek europejski</w:t>
            </w:r>
          </w:p>
        </w:tc>
        <w:tc>
          <w:tcPr>
            <w:tcW w:w="2175" w:type="dxa"/>
          </w:tcPr>
          <w:p w14:paraId="5D5C068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Iryna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Pavlenko</w:t>
            </w:r>
            <w:proofErr w:type="spellEnd"/>
          </w:p>
        </w:tc>
        <w:tc>
          <w:tcPr>
            <w:tcW w:w="1605" w:type="dxa"/>
          </w:tcPr>
          <w:p w14:paraId="2E727CA0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termin</w:t>
            </w:r>
          </w:p>
          <w:p w14:paraId="7923BFF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3.02.26</w:t>
            </w:r>
          </w:p>
          <w:p w14:paraId="6B886F9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09.45-11.15</w:t>
            </w:r>
          </w:p>
          <w:p w14:paraId="6C2F219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II termin 24.02. godz. 11.30-12.30</w:t>
            </w:r>
          </w:p>
        </w:tc>
        <w:tc>
          <w:tcPr>
            <w:tcW w:w="1305" w:type="dxa"/>
          </w:tcPr>
          <w:p w14:paraId="6727ACC9" w14:textId="77777777" w:rsidR="00197B17" w:rsidRDefault="0010274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prezentacja</w:t>
            </w:r>
          </w:p>
          <w:p w14:paraId="781C979F" w14:textId="77777777" w:rsidR="00197B17" w:rsidRDefault="00197B1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BF1B195" w14:textId="77777777" w:rsidR="00197B17" w:rsidRDefault="00197B1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236A708" w14:textId="77777777" w:rsidR="00197B17" w:rsidRDefault="00197B17">
            <w:pPr>
              <w:rPr>
                <w:rFonts w:ascii="Times New Roman" w:eastAsia="Times New Roman" w:hAnsi="Times New Roman" w:cs="Times New Roman"/>
              </w:rPr>
            </w:pPr>
          </w:p>
          <w:p w14:paraId="05B281CD" w14:textId="77777777" w:rsidR="00197B17" w:rsidRDefault="001027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prezentacja</w:t>
            </w:r>
          </w:p>
        </w:tc>
        <w:tc>
          <w:tcPr>
            <w:tcW w:w="2040" w:type="dxa"/>
          </w:tcPr>
          <w:p w14:paraId="2C2A492D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 termin sala </w:t>
            </w:r>
          </w:p>
          <w:p w14:paraId="6D461A8D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308 GA</w:t>
            </w:r>
          </w:p>
          <w:p w14:paraId="357594AA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D4FC2B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DB0996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BA50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Poprawka - KP3, s.206</w:t>
            </w:r>
          </w:p>
        </w:tc>
      </w:tr>
      <w:tr w:rsidR="00197B17" w14:paraId="71843B94" w14:textId="77777777">
        <w:tc>
          <w:tcPr>
            <w:tcW w:w="2160" w:type="dxa"/>
          </w:tcPr>
          <w:p w14:paraId="4277388E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Prawo UE I</w:t>
            </w:r>
          </w:p>
          <w:p w14:paraId="72C181E4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4A0EDA9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Karolina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Boiret</w:t>
            </w:r>
            <w:proofErr w:type="spellEnd"/>
          </w:p>
        </w:tc>
        <w:tc>
          <w:tcPr>
            <w:tcW w:w="1605" w:type="dxa"/>
          </w:tcPr>
          <w:p w14:paraId="2CCA1A2D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termin</w:t>
            </w:r>
          </w:p>
          <w:p w14:paraId="605B0983" w14:textId="1BE05DAB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29.01.26</w:t>
            </w:r>
          </w:p>
          <w:p w14:paraId="1F88C64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9.45-11.15</w:t>
            </w:r>
          </w:p>
          <w:p w14:paraId="5D2B438B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CB1CB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termin</w:t>
            </w:r>
          </w:p>
          <w:p w14:paraId="0E195D9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25.02.26</w:t>
            </w:r>
          </w:p>
          <w:p w14:paraId="7E274948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9.45</w:t>
            </w:r>
          </w:p>
          <w:p w14:paraId="4433458B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14:paraId="7DFFBF08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Egzamin</w:t>
            </w:r>
          </w:p>
          <w:p w14:paraId="5750986E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F49DFC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5DA736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E4943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Egzamin</w:t>
            </w:r>
          </w:p>
        </w:tc>
        <w:tc>
          <w:tcPr>
            <w:tcW w:w="2040" w:type="dxa"/>
          </w:tcPr>
          <w:p w14:paraId="1B16D46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termin</w:t>
            </w:r>
          </w:p>
          <w:p w14:paraId="55DF45C3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2 KP3</w:t>
            </w:r>
          </w:p>
        </w:tc>
      </w:tr>
      <w:tr w:rsidR="00197B17" w14:paraId="5CCA9EEC" w14:textId="77777777">
        <w:tc>
          <w:tcPr>
            <w:tcW w:w="2160" w:type="dxa"/>
          </w:tcPr>
          <w:p w14:paraId="78EE92A0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Media w Europie</w:t>
            </w:r>
          </w:p>
          <w:p w14:paraId="737BF9AF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</w:tcPr>
          <w:p w14:paraId="7626AEA0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 hab. Ewa Stasiak-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Jazukiewicz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</w:tcPr>
          <w:p w14:paraId="45061A4C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test na ostatnich zajęciach + zebrana punktacja</w:t>
            </w:r>
          </w:p>
          <w:p w14:paraId="162BBE49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5DECD3CD" w14:textId="77777777" w:rsidR="001A4054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</w:t>
            </w:r>
            <w:r w:rsidR="0010274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.02.26 </w:t>
            </w:r>
          </w:p>
          <w:p w14:paraId="272FC6D8" w14:textId="74A7EB5D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godz. 11.00</w:t>
            </w:r>
            <w:r w:rsidR="001A405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14:paraId="6EEC1B84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72E888F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 termin - dyżur w sesji poprawkowej</w:t>
            </w:r>
          </w:p>
          <w:p w14:paraId="5DDC63CB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305" w:type="dxa"/>
          </w:tcPr>
          <w:p w14:paraId="76BE7E89" w14:textId="77777777" w:rsidR="001A4054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4DD0BFEF" w14:textId="77777777" w:rsidR="001A4054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6A1EB9C4" w14:textId="77777777" w:rsidR="001A4054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49A89E77" w14:textId="77777777" w:rsidR="001A4054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35F453D3" w14:textId="77777777" w:rsidR="001A4054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3FEE4E0A" w14:textId="77777777" w:rsidR="001A4054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6AED55C2" w14:textId="01D64FA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Egzamin</w:t>
            </w:r>
            <w:r w:rsidR="001A405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ustny</w:t>
            </w:r>
          </w:p>
        </w:tc>
        <w:tc>
          <w:tcPr>
            <w:tcW w:w="2040" w:type="dxa"/>
          </w:tcPr>
          <w:p w14:paraId="2DFFECB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termin </w:t>
            </w:r>
          </w:p>
          <w:p w14:paraId="4E28D80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s. 205, KP3</w:t>
            </w:r>
          </w:p>
          <w:p w14:paraId="0FF59E67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7B17" w14:paraId="78A3B587" w14:textId="77777777">
        <w:tc>
          <w:tcPr>
            <w:tcW w:w="9285" w:type="dxa"/>
            <w:gridSpan w:val="5"/>
          </w:tcPr>
          <w:p w14:paraId="643FA4D7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Zaliczenia (II termin)</w:t>
            </w:r>
          </w:p>
        </w:tc>
      </w:tr>
      <w:tr w:rsidR="00197B17" w14:paraId="468C7A82" w14:textId="77777777">
        <w:tc>
          <w:tcPr>
            <w:tcW w:w="2160" w:type="dxa"/>
          </w:tcPr>
          <w:p w14:paraId="3B77EBB0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Służba cywilna w UE </w:t>
            </w:r>
          </w:p>
        </w:tc>
        <w:tc>
          <w:tcPr>
            <w:tcW w:w="2175" w:type="dxa"/>
          </w:tcPr>
          <w:p w14:paraId="02998B4B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Dr Michał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Szczegielniak</w:t>
            </w:r>
            <w:proofErr w:type="spellEnd"/>
          </w:p>
        </w:tc>
        <w:tc>
          <w:tcPr>
            <w:tcW w:w="1605" w:type="dxa"/>
          </w:tcPr>
          <w:p w14:paraId="5781733E" w14:textId="54EC5E59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30.01.26</w:t>
            </w:r>
          </w:p>
          <w:p w14:paraId="1C2EF7CE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5" w:type="dxa"/>
          </w:tcPr>
          <w:p w14:paraId="50E561F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praca zaliczeniowa</w:t>
            </w:r>
          </w:p>
        </w:tc>
        <w:tc>
          <w:tcPr>
            <w:tcW w:w="2040" w:type="dxa"/>
          </w:tcPr>
          <w:p w14:paraId="0AED240B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7B17" w14:paraId="1C73A3F1" w14:textId="77777777">
        <w:tc>
          <w:tcPr>
            <w:tcW w:w="2160" w:type="dxa"/>
          </w:tcPr>
          <w:p w14:paraId="1644B621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Etykieta i protokół dyplomatyczny</w:t>
            </w:r>
          </w:p>
        </w:tc>
        <w:tc>
          <w:tcPr>
            <w:tcW w:w="2175" w:type="dxa"/>
          </w:tcPr>
          <w:p w14:paraId="650BCEDA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 hab. Karina Marczuk</w:t>
            </w:r>
          </w:p>
        </w:tc>
        <w:tc>
          <w:tcPr>
            <w:tcW w:w="1605" w:type="dxa"/>
          </w:tcPr>
          <w:p w14:paraId="110B6A3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dyżur w czasie sesji</w:t>
            </w:r>
          </w:p>
        </w:tc>
        <w:tc>
          <w:tcPr>
            <w:tcW w:w="1305" w:type="dxa"/>
          </w:tcPr>
          <w:p w14:paraId="7DF7BFA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pisemna</w:t>
            </w:r>
          </w:p>
        </w:tc>
        <w:tc>
          <w:tcPr>
            <w:tcW w:w="2040" w:type="dxa"/>
          </w:tcPr>
          <w:p w14:paraId="2481A3B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ul. Żurawia 4, s. 421</w:t>
            </w:r>
          </w:p>
        </w:tc>
      </w:tr>
      <w:tr w:rsidR="00197B17" w14:paraId="33C4C0C7" w14:textId="77777777">
        <w:trPr>
          <w:trHeight w:val="867"/>
        </w:trPr>
        <w:tc>
          <w:tcPr>
            <w:tcW w:w="2160" w:type="dxa"/>
          </w:tcPr>
          <w:p w14:paraId="1B6507F4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Urzędnik UE</w:t>
            </w:r>
          </w:p>
          <w:p w14:paraId="0DEEE659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Ćwiczenia</w:t>
            </w:r>
          </w:p>
        </w:tc>
        <w:tc>
          <w:tcPr>
            <w:tcW w:w="2175" w:type="dxa"/>
          </w:tcPr>
          <w:p w14:paraId="21079B7B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Mgr Daria Kantorska</w:t>
            </w:r>
          </w:p>
        </w:tc>
        <w:tc>
          <w:tcPr>
            <w:tcW w:w="1605" w:type="dxa"/>
          </w:tcPr>
          <w:p w14:paraId="3BE48B89" w14:textId="782ADCE4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29.01.26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godz. 9</w:t>
            </w:r>
            <w:r w:rsidR="001A40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45-11</w:t>
            </w:r>
            <w:r w:rsidR="001A40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5" w:type="dxa"/>
          </w:tcPr>
          <w:p w14:paraId="49C9D60B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5F25449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312 GA</w:t>
            </w:r>
          </w:p>
        </w:tc>
      </w:tr>
    </w:tbl>
    <w:p w14:paraId="1E24520F" w14:textId="77777777" w:rsidR="00197B17" w:rsidRDefault="001027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726CD307" w14:textId="77777777" w:rsidR="00197B17" w:rsidRDefault="0010274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3 rok Europeistyki-integracji europejskiej </w:t>
      </w:r>
    </w:p>
    <w:tbl>
      <w:tblPr>
        <w:tblStyle w:val="a7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385"/>
        <w:gridCol w:w="1425"/>
        <w:gridCol w:w="1350"/>
        <w:gridCol w:w="1635"/>
      </w:tblGrid>
      <w:tr w:rsidR="00197B17" w14:paraId="109D5054" w14:textId="77777777">
        <w:tc>
          <w:tcPr>
            <w:tcW w:w="2265" w:type="dxa"/>
          </w:tcPr>
          <w:p w14:paraId="53E89B9E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Przedmiot</w:t>
            </w:r>
          </w:p>
        </w:tc>
        <w:tc>
          <w:tcPr>
            <w:tcW w:w="2385" w:type="dxa"/>
          </w:tcPr>
          <w:p w14:paraId="1DA6E1C7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Prowadząca/ Prowadzący</w:t>
            </w:r>
          </w:p>
        </w:tc>
        <w:tc>
          <w:tcPr>
            <w:tcW w:w="1425" w:type="dxa"/>
          </w:tcPr>
          <w:p w14:paraId="26305FEB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Termin</w:t>
            </w:r>
          </w:p>
        </w:tc>
        <w:tc>
          <w:tcPr>
            <w:tcW w:w="1350" w:type="dxa"/>
          </w:tcPr>
          <w:p w14:paraId="28DC7EEF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</w:t>
            </w:r>
          </w:p>
        </w:tc>
        <w:tc>
          <w:tcPr>
            <w:tcW w:w="1635" w:type="dxa"/>
          </w:tcPr>
          <w:p w14:paraId="2DFE5205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Sala </w:t>
            </w:r>
          </w:p>
        </w:tc>
      </w:tr>
      <w:tr w:rsidR="00197B17" w14:paraId="135C1BFE" w14:textId="77777777">
        <w:tc>
          <w:tcPr>
            <w:tcW w:w="9060" w:type="dxa"/>
            <w:gridSpan w:val="5"/>
          </w:tcPr>
          <w:p w14:paraId="7E1F5711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Egzaminy </w:t>
            </w:r>
          </w:p>
        </w:tc>
      </w:tr>
      <w:tr w:rsidR="00197B17" w14:paraId="1BA69B26" w14:textId="77777777">
        <w:tc>
          <w:tcPr>
            <w:tcW w:w="2265" w:type="dxa"/>
          </w:tcPr>
          <w:p w14:paraId="4FAA99A4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Przestrzeń wolności, bezpieczeństwa i sprawiedliwości</w:t>
            </w:r>
          </w:p>
        </w:tc>
        <w:tc>
          <w:tcPr>
            <w:tcW w:w="2385" w:type="dxa"/>
          </w:tcPr>
          <w:p w14:paraId="5ED5158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Dominika Harasimiuk</w:t>
            </w:r>
          </w:p>
        </w:tc>
        <w:tc>
          <w:tcPr>
            <w:tcW w:w="1425" w:type="dxa"/>
          </w:tcPr>
          <w:p w14:paraId="2FA7939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 termin - 2.02.26 </w:t>
            </w:r>
          </w:p>
          <w:p w14:paraId="4AD4EC0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godz. 9.45-11.15</w:t>
            </w:r>
          </w:p>
          <w:p w14:paraId="656EC365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654ADC25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 termin 20.02.26</w:t>
            </w:r>
          </w:p>
          <w:p w14:paraId="03EC6B3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godz. 9.00</w:t>
            </w:r>
          </w:p>
        </w:tc>
        <w:tc>
          <w:tcPr>
            <w:tcW w:w="1350" w:type="dxa"/>
          </w:tcPr>
          <w:p w14:paraId="1FD99C15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pisemna (test)</w:t>
            </w:r>
          </w:p>
        </w:tc>
        <w:tc>
          <w:tcPr>
            <w:tcW w:w="1635" w:type="dxa"/>
          </w:tcPr>
          <w:p w14:paraId="7A45A492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termin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CC7782A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223, GA</w:t>
            </w:r>
          </w:p>
          <w:p w14:paraId="6B59B84D" w14:textId="77777777" w:rsidR="00197B17" w:rsidRDefault="00197B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004207" w14:textId="77777777" w:rsidR="00197B17" w:rsidRDefault="00197B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F201A6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termin</w:t>
            </w:r>
          </w:p>
          <w:p w14:paraId="3F3627E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s. 203, KP3</w:t>
            </w:r>
          </w:p>
        </w:tc>
      </w:tr>
      <w:tr w:rsidR="00197B17" w14:paraId="298A8B7E" w14:textId="77777777">
        <w:trPr>
          <w:trHeight w:val="812"/>
        </w:trPr>
        <w:tc>
          <w:tcPr>
            <w:tcW w:w="2265" w:type="dxa"/>
          </w:tcPr>
          <w:p w14:paraId="619AB16E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UE w stosunkach międzynarodowych</w:t>
            </w:r>
          </w:p>
          <w:p w14:paraId="0695C4BF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14:paraId="3AA9898F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Spasimir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Domaradzki</w:t>
            </w:r>
          </w:p>
        </w:tc>
        <w:tc>
          <w:tcPr>
            <w:tcW w:w="1425" w:type="dxa"/>
          </w:tcPr>
          <w:p w14:paraId="150F194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 termin 6.02.26</w:t>
            </w:r>
          </w:p>
          <w:p w14:paraId="7F4A7D7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godz.9.45</w:t>
            </w:r>
          </w:p>
          <w:p w14:paraId="67BBCD3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 termin</w:t>
            </w:r>
          </w:p>
          <w:p w14:paraId="2ABC9D69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23.02.26</w:t>
            </w:r>
          </w:p>
          <w:p w14:paraId="20EF843D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godz.9.00</w:t>
            </w:r>
          </w:p>
        </w:tc>
        <w:tc>
          <w:tcPr>
            <w:tcW w:w="1350" w:type="dxa"/>
          </w:tcPr>
          <w:p w14:paraId="1FB0C96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prezentacja</w:t>
            </w:r>
          </w:p>
          <w:p w14:paraId="5C2AC1C4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6F585E22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termin</w:t>
            </w:r>
          </w:p>
          <w:p w14:paraId="2C2027B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s.203 KP3</w:t>
            </w:r>
          </w:p>
          <w:p w14:paraId="689FE6DA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68177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termin </w:t>
            </w:r>
          </w:p>
          <w:p w14:paraId="0958AA5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s.203 KP3</w:t>
            </w:r>
          </w:p>
        </w:tc>
      </w:tr>
      <w:tr w:rsidR="00197B17" w14:paraId="42A61AD1" w14:textId="77777777">
        <w:trPr>
          <w:trHeight w:val="444"/>
        </w:trPr>
        <w:tc>
          <w:tcPr>
            <w:tcW w:w="9060" w:type="dxa"/>
            <w:gridSpan w:val="5"/>
          </w:tcPr>
          <w:p w14:paraId="43161EBD" w14:textId="77777777" w:rsidR="00197B17" w:rsidRDefault="00102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Zaliczenia (II termin)</w:t>
            </w:r>
          </w:p>
        </w:tc>
      </w:tr>
      <w:tr w:rsidR="00197B17" w14:paraId="76E00A7B" w14:textId="77777777">
        <w:tc>
          <w:tcPr>
            <w:tcW w:w="2265" w:type="dxa"/>
          </w:tcPr>
          <w:p w14:paraId="795F9BD0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Marketing europejski </w:t>
            </w:r>
          </w:p>
        </w:tc>
        <w:tc>
          <w:tcPr>
            <w:tcW w:w="2385" w:type="dxa"/>
          </w:tcPr>
          <w:p w14:paraId="63E97D3C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 hab. Marta Jas-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Koziarkiewicz</w:t>
            </w:r>
            <w:proofErr w:type="spellEnd"/>
          </w:p>
        </w:tc>
        <w:tc>
          <w:tcPr>
            <w:tcW w:w="1425" w:type="dxa"/>
          </w:tcPr>
          <w:p w14:paraId="0F765E9C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2.02.26</w:t>
            </w:r>
          </w:p>
          <w:p w14:paraId="4B184B28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12.30</w:t>
            </w:r>
          </w:p>
        </w:tc>
        <w:tc>
          <w:tcPr>
            <w:tcW w:w="1350" w:type="dxa"/>
          </w:tcPr>
          <w:p w14:paraId="7E08181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test</w:t>
            </w:r>
          </w:p>
          <w:p w14:paraId="179227E5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35" w:type="dxa"/>
          </w:tcPr>
          <w:p w14:paraId="5D112C5E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205, KP3</w:t>
            </w:r>
          </w:p>
        </w:tc>
      </w:tr>
      <w:tr w:rsidR="00197B17" w14:paraId="61439230" w14:textId="77777777">
        <w:tc>
          <w:tcPr>
            <w:tcW w:w="2265" w:type="dxa"/>
          </w:tcPr>
          <w:p w14:paraId="0BFF05F3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Warsztaty europejskie</w:t>
            </w:r>
          </w:p>
          <w:p w14:paraId="5193F918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14:paraId="34C7E1F0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Filip Urbański</w:t>
            </w:r>
          </w:p>
        </w:tc>
        <w:tc>
          <w:tcPr>
            <w:tcW w:w="1425" w:type="dxa"/>
          </w:tcPr>
          <w:p w14:paraId="73339451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dyżur 26.01.26</w:t>
            </w:r>
          </w:p>
          <w:p w14:paraId="1CCDE95B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lub 2.02 26. godz. 16.00</w:t>
            </w:r>
          </w:p>
        </w:tc>
        <w:tc>
          <w:tcPr>
            <w:tcW w:w="1350" w:type="dxa"/>
          </w:tcPr>
          <w:p w14:paraId="227DFA56" w14:textId="1852B9A5" w:rsidR="00197B17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forma ustna</w:t>
            </w:r>
          </w:p>
        </w:tc>
        <w:tc>
          <w:tcPr>
            <w:tcW w:w="1635" w:type="dxa"/>
          </w:tcPr>
          <w:p w14:paraId="55F98A82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204, KP3</w:t>
            </w:r>
          </w:p>
        </w:tc>
      </w:tr>
      <w:tr w:rsidR="00197B17" w14:paraId="12828E57" w14:textId="77777777">
        <w:tc>
          <w:tcPr>
            <w:tcW w:w="2265" w:type="dxa"/>
          </w:tcPr>
          <w:p w14:paraId="784C2A07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Testy na urzędnika</w:t>
            </w:r>
          </w:p>
          <w:p w14:paraId="1CF552A5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14:paraId="0A70406A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Mgr Justyna Wiśniewska-Grzelak</w:t>
            </w:r>
          </w:p>
        </w:tc>
        <w:tc>
          <w:tcPr>
            <w:tcW w:w="1425" w:type="dxa"/>
          </w:tcPr>
          <w:p w14:paraId="0F63C60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29.01.26 godz. 16.45</w:t>
            </w:r>
          </w:p>
        </w:tc>
        <w:tc>
          <w:tcPr>
            <w:tcW w:w="1350" w:type="dxa"/>
          </w:tcPr>
          <w:p w14:paraId="01B0B1C5" w14:textId="3BA4AF6D" w:rsidR="00197B17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>est</w:t>
            </w:r>
          </w:p>
        </w:tc>
        <w:tc>
          <w:tcPr>
            <w:tcW w:w="1635" w:type="dxa"/>
          </w:tcPr>
          <w:p w14:paraId="72A08105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312 GA</w:t>
            </w:r>
          </w:p>
        </w:tc>
      </w:tr>
      <w:tr w:rsidR="00197B17" w14:paraId="40808BBD" w14:textId="77777777">
        <w:tc>
          <w:tcPr>
            <w:tcW w:w="2265" w:type="dxa"/>
          </w:tcPr>
          <w:p w14:paraId="359B4AD7" w14:textId="77777777" w:rsidR="00197B17" w:rsidRDefault="001027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Pozyskiwanie funduszy europejskich </w:t>
            </w:r>
          </w:p>
        </w:tc>
        <w:tc>
          <w:tcPr>
            <w:tcW w:w="2385" w:type="dxa"/>
          </w:tcPr>
          <w:p w14:paraId="2192EC87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Mgr Mikołaj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Rogalewicz</w:t>
            </w:r>
            <w:proofErr w:type="spellEnd"/>
          </w:p>
        </w:tc>
        <w:tc>
          <w:tcPr>
            <w:tcW w:w="1425" w:type="dxa"/>
          </w:tcPr>
          <w:p w14:paraId="1C88C964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30.01.26 godz. 11.30</w:t>
            </w:r>
          </w:p>
        </w:tc>
        <w:tc>
          <w:tcPr>
            <w:tcW w:w="1350" w:type="dxa"/>
          </w:tcPr>
          <w:p w14:paraId="46A2CCB5" w14:textId="451AE9E2" w:rsidR="00197B17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102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 </w:t>
            </w:r>
          </w:p>
        </w:tc>
        <w:tc>
          <w:tcPr>
            <w:tcW w:w="1635" w:type="dxa"/>
          </w:tcPr>
          <w:p w14:paraId="6E940B40" w14:textId="77777777" w:rsidR="00197B17" w:rsidRDefault="00102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308 GA</w:t>
            </w:r>
          </w:p>
        </w:tc>
      </w:tr>
    </w:tbl>
    <w:p w14:paraId="1E7DA44F" w14:textId="77777777" w:rsidR="00197B17" w:rsidRDefault="00197B17">
      <w:pPr>
        <w:spacing w:line="36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</w:p>
    <w:sectPr w:rsidR="00197B1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8B8EB" w14:textId="77777777" w:rsidR="00102748" w:rsidRDefault="00102748">
      <w:pPr>
        <w:spacing w:after="0" w:line="240" w:lineRule="auto"/>
      </w:pPr>
      <w:r>
        <w:separator/>
      </w:r>
    </w:p>
  </w:endnote>
  <w:endnote w:type="continuationSeparator" w:id="0">
    <w:p w14:paraId="20717356" w14:textId="77777777" w:rsidR="00102748" w:rsidRDefault="00102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ABF6127-55B0-40DC-9185-F8C1BDCC7B2D}"/>
    <w:embedBold r:id="rId2" w:fontKey="{DD12C682-008D-4151-BC44-F61A5555C5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39FD624-C082-4256-9038-DC5DB871B8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642B7EE-9B18-4153-BE80-EB8273053F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952A5" w14:textId="77777777" w:rsidR="00197B17" w:rsidRDefault="00197B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5FEDF" w14:textId="77777777" w:rsidR="00102748" w:rsidRDefault="00102748">
      <w:pPr>
        <w:spacing w:after="0" w:line="240" w:lineRule="auto"/>
      </w:pPr>
      <w:r>
        <w:separator/>
      </w:r>
    </w:p>
  </w:footnote>
  <w:footnote w:type="continuationSeparator" w:id="0">
    <w:p w14:paraId="489D0EC6" w14:textId="77777777" w:rsidR="00102748" w:rsidRDefault="00102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7C1BF" w14:textId="77777777" w:rsidR="00197B17" w:rsidRDefault="00197B1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B17"/>
    <w:rsid w:val="00102748"/>
    <w:rsid w:val="00197B17"/>
    <w:rsid w:val="001A4054"/>
    <w:rsid w:val="004837EE"/>
    <w:rsid w:val="007C1B49"/>
    <w:rsid w:val="00C5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01D81"/>
  <w15:docId w15:val="{43B5F72E-8F1A-4AAD-9E10-4668A775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bI0fzCpcZ7Qdcma23PjD5Uf2lg==">CgMxLjAyCWguMzBqMHpsbDIIaC5namRneHM4AHIhMUZMNW1yMFdoMHY0UUpCajk4WDR3cXBjeFNndzhnZEVB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637</Words>
  <Characters>3824</Characters>
  <Application>Microsoft Office Word</Application>
  <DocSecurity>0</DocSecurity>
  <Lines>31</Lines>
  <Paragraphs>8</Paragraphs>
  <ScaleCrop>false</ScaleCrop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WNPISM</dc:creator>
  <cp:lastModifiedBy>Justyna Miecznikowska-Jerzak</cp:lastModifiedBy>
  <cp:revision>3</cp:revision>
  <dcterms:created xsi:type="dcterms:W3CDTF">2025-12-10T08:17:00Z</dcterms:created>
  <dcterms:modified xsi:type="dcterms:W3CDTF">2025-12-14T16:21:00Z</dcterms:modified>
</cp:coreProperties>
</file>